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A034" w14:textId="77777777" w:rsidR="002600F7" w:rsidRDefault="002600F7" w:rsidP="002600F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0C7A035" w14:textId="77777777" w:rsidR="002600F7" w:rsidRDefault="002600F7" w:rsidP="002600F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موسسه عالی توسعه و تربیت مدیران نظام سلامت ایران</w:t>
      </w:r>
    </w:p>
    <w:p w14:paraId="10C7A036" w14:textId="77777777" w:rsidR="002600F7" w:rsidRPr="002600F7" w:rsidRDefault="002600F7" w:rsidP="002600F7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2600F7">
        <w:rPr>
          <w:rFonts w:cs="B Nazanin" w:hint="cs"/>
          <w:b/>
          <w:bCs/>
          <w:sz w:val="28"/>
          <w:szCs w:val="28"/>
          <w:rtl/>
          <w:lang w:bidi="fa-IR"/>
        </w:rPr>
        <w:t>فراخوان جذب مدرسین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</w:p>
    <w:p w14:paraId="10C7A037" w14:textId="77777777" w:rsidR="003C5FBA" w:rsidRPr="00C40875" w:rsidRDefault="003C5FBA" w:rsidP="00C40875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40875">
        <w:rPr>
          <w:rFonts w:cs="B Titr" w:hint="cs"/>
          <w:b/>
          <w:bCs/>
          <w:sz w:val="24"/>
          <w:szCs w:val="24"/>
          <w:rtl/>
          <w:lang w:bidi="fa-IR"/>
        </w:rPr>
        <w:t>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97E" w:rsidRPr="0038097E" w14:paraId="10C7A039" w14:textId="77777777" w:rsidTr="003D2925">
        <w:tc>
          <w:tcPr>
            <w:tcW w:w="9350" w:type="dxa"/>
            <w:shd w:val="clear" w:color="auto" w:fill="DEEAF6" w:themeFill="accent1" w:themeFillTint="33"/>
          </w:tcPr>
          <w:p w14:paraId="10C7A038" w14:textId="77777777" w:rsidR="0038097E" w:rsidRPr="0038097E" w:rsidRDefault="0038097E" w:rsidP="003D2925">
            <w:pPr>
              <w:tabs>
                <w:tab w:val="left" w:pos="515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="003D2925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38097E" w:rsidRPr="0038097E" w14:paraId="10C7A03B" w14:textId="77777777" w:rsidTr="0038097E">
        <w:tc>
          <w:tcPr>
            <w:tcW w:w="9350" w:type="dxa"/>
          </w:tcPr>
          <w:p w14:paraId="10C7A03A" w14:textId="77777777" w:rsidR="0038097E" w:rsidRPr="0038097E" w:rsidRDefault="0038097E" w:rsidP="002E79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کدملی:</w:t>
            </w:r>
          </w:p>
        </w:tc>
      </w:tr>
      <w:tr w:rsidR="0038097E" w:rsidRPr="0038097E" w14:paraId="10C7A03D" w14:textId="77777777" w:rsidTr="003D2925">
        <w:tc>
          <w:tcPr>
            <w:tcW w:w="9350" w:type="dxa"/>
            <w:shd w:val="clear" w:color="auto" w:fill="DEEAF6" w:themeFill="accent1" w:themeFillTint="33"/>
          </w:tcPr>
          <w:p w14:paraId="10C7A03C" w14:textId="77777777" w:rsidR="0038097E" w:rsidRPr="0038097E" w:rsidRDefault="0038097E" w:rsidP="003D2925">
            <w:pPr>
              <w:tabs>
                <w:tab w:val="center" w:pos="456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  <w:r w:rsidR="003D2925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38097E" w:rsidRPr="0038097E" w14:paraId="10C7A03F" w14:textId="77777777" w:rsidTr="0038097E">
        <w:tc>
          <w:tcPr>
            <w:tcW w:w="9350" w:type="dxa"/>
          </w:tcPr>
          <w:p w14:paraId="10C7A03E" w14:textId="77777777" w:rsidR="0038097E" w:rsidRPr="0038097E" w:rsidRDefault="0038097E" w:rsidP="002E79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</w:tr>
      <w:tr w:rsidR="0038097E" w:rsidRPr="0038097E" w14:paraId="10C7A041" w14:textId="77777777" w:rsidTr="003D2925">
        <w:tc>
          <w:tcPr>
            <w:tcW w:w="9350" w:type="dxa"/>
            <w:shd w:val="clear" w:color="auto" w:fill="DEEAF6" w:themeFill="accent1" w:themeFillTint="33"/>
          </w:tcPr>
          <w:p w14:paraId="10C7A040" w14:textId="77777777" w:rsidR="0038097E" w:rsidRPr="0038097E" w:rsidRDefault="0038097E" w:rsidP="003D2925">
            <w:pPr>
              <w:tabs>
                <w:tab w:val="left" w:pos="3824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دانشگاه/ سازمان:</w:t>
            </w:r>
            <w:r w:rsidR="003D2925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38097E" w:rsidRPr="0038097E" w14:paraId="10C7A043" w14:textId="77777777" w:rsidTr="0038097E">
        <w:tc>
          <w:tcPr>
            <w:tcW w:w="9350" w:type="dxa"/>
          </w:tcPr>
          <w:p w14:paraId="10C7A042" w14:textId="77777777" w:rsidR="0038097E" w:rsidRPr="0038097E" w:rsidRDefault="0038097E" w:rsidP="002E791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عضو هیئت علمی:</w:t>
            </w:r>
            <w:r w:rsidRPr="0038097E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38097E">
              <w:rPr>
                <w:rFonts w:cs="B Nazanin" w:hint="cs"/>
                <w:b/>
                <w:bCs/>
                <w:rtl/>
                <w:lang w:bidi="fa-IR"/>
              </w:rPr>
              <w:tab/>
              <w:t xml:space="preserve">بلی </w:t>
            </w:r>
            <w:r w:rsidRPr="0038097E">
              <w:rPr>
                <w:rFonts w:hint="cs"/>
                <w:lang w:bidi="fa-IR"/>
              </w:rPr>
              <w:sym w:font="Wingdings" w:char="F06F"/>
            </w:r>
            <w:r w:rsidRPr="0038097E">
              <w:rPr>
                <w:rFonts w:cs="B Nazanin"/>
                <w:b/>
                <w:bCs/>
                <w:rtl/>
                <w:lang w:bidi="fa-IR"/>
              </w:rPr>
              <w:tab/>
            </w:r>
            <w:r w:rsidRPr="0038097E">
              <w:rPr>
                <w:rFonts w:cs="B Nazanin"/>
                <w:b/>
                <w:bCs/>
                <w:rtl/>
                <w:lang w:bidi="fa-IR"/>
              </w:rPr>
              <w:tab/>
            </w:r>
            <w:r w:rsidRPr="0038097E">
              <w:rPr>
                <w:rFonts w:cs="B Nazanin"/>
                <w:b/>
                <w:bCs/>
                <w:rtl/>
                <w:lang w:bidi="fa-IR"/>
              </w:rPr>
              <w:tab/>
            </w:r>
            <w:r w:rsidRPr="0038097E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  <w:r w:rsidRPr="0038097E">
              <w:rPr>
                <w:rFonts w:hint="cs"/>
                <w:lang w:bidi="fa-IR"/>
              </w:rPr>
              <w:sym w:font="Wingdings" w:char="F06F"/>
            </w:r>
          </w:p>
        </w:tc>
      </w:tr>
      <w:tr w:rsidR="0038097E" w:rsidRPr="0038097E" w14:paraId="10C7A045" w14:textId="77777777" w:rsidTr="003D2925">
        <w:tc>
          <w:tcPr>
            <w:tcW w:w="9350" w:type="dxa"/>
            <w:shd w:val="clear" w:color="auto" w:fill="DEEAF6" w:themeFill="accent1" w:themeFillTint="33"/>
          </w:tcPr>
          <w:p w14:paraId="10C7A044" w14:textId="77777777" w:rsidR="0038097E" w:rsidRPr="0038097E" w:rsidRDefault="0038097E" w:rsidP="003D2925">
            <w:pPr>
              <w:tabs>
                <w:tab w:val="left" w:pos="3584"/>
              </w:tabs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  <w:r w:rsidR="003D2925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38097E" w:rsidRPr="0038097E" w14:paraId="10C7A047" w14:textId="77777777" w:rsidTr="0038097E">
        <w:tc>
          <w:tcPr>
            <w:tcW w:w="9350" w:type="dxa"/>
          </w:tcPr>
          <w:p w14:paraId="10C7A046" w14:textId="77777777" w:rsidR="0038097E" w:rsidRPr="0038097E" w:rsidRDefault="0038097E" w:rsidP="002E791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097E">
              <w:rPr>
                <w:rFonts w:cs="B Nazanin" w:hint="cs"/>
                <w:b/>
                <w:bCs/>
                <w:rtl/>
                <w:lang w:bidi="fa-IR"/>
              </w:rPr>
              <w:t>شماره تماس:</w:t>
            </w:r>
          </w:p>
        </w:tc>
      </w:tr>
    </w:tbl>
    <w:p w14:paraId="10C7A048" w14:textId="77777777" w:rsidR="0038097E" w:rsidRDefault="0038097E" w:rsidP="003C5FB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49" w14:textId="77777777" w:rsidR="003C5FBA" w:rsidRPr="00C40875" w:rsidRDefault="003C5FBA" w:rsidP="00C40875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40875">
        <w:rPr>
          <w:rFonts w:cs="B Titr" w:hint="cs"/>
          <w:b/>
          <w:bCs/>
          <w:sz w:val="24"/>
          <w:szCs w:val="24"/>
          <w:rtl/>
          <w:lang w:bidi="fa-IR"/>
        </w:rPr>
        <w:t>سوابق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00F7" w:rsidRPr="002600F7" w14:paraId="10C7A04F" w14:textId="77777777" w:rsidTr="0038097E">
        <w:tc>
          <w:tcPr>
            <w:tcW w:w="5000" w:type="pct"/>
          </w:tcPr>
          <w:p w14:paraId="10C7A04A" w14:textId="6E0497D9" w:rsidR="002600F7" w:rsidRDefault="006A1D5A" w:rsidP="00582B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مباحث و محورهایی</w:t>
            </w:r>
            <w:r w:rsidR="002600F7" w:rsidRPr="002600F7">
              <w:rPr>
                <w:rFonts w:cs="B Nazanin"/>
                <w:b/>
                <w:bCs/>
                <w:rtl/>
                <w:lang w:bidi="fa-IR"/>
              </w:rPr>
              <w:t xml:space="preserve"> که </w:t>
            </w:r>
            <w:r w:rsidR="002600F7" w:rsidRPr="002600F7">
              <w:rPr>
                <w:rFonts w:cs="B Nazanin" w:hint="cs"/>
                <w:b/>
                <w:bCs/>
                <w:rtl/>
                <w:lang w:bidi="fa-IR"/>
              </w:rPr>
              <w:t>قبلا تدریس کرده اید</w:t>
            </w:r>
            <w:r w:rsidR="002600F7" w:rsidRPr="002600F7">
              <w:rPr>
                <w:rFonts w:cs="B Nazanin"/>
                <w:b/>
                <w:bCs/>
                <w:rtl/>
                <w:lang w:bidi="fa-IR"/>
              </w:rPr>
              <w:t xml:space="preserve"> را ذکر نمایید</w:t>
            </w:r>
          </w:p>
          <w:p w14:paraId="10C7A04B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4C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4D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4E" w14:textId="77777777" w:rsidR="002600F7" w:rsidRP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600F7" w:rsidRPr="002600F7" w14:paraId="10C7A055" w14:textId="77777777" w:rsidTr="0038097E">
        <w:tc>
          <w:tcPr>
            <w:tcW w:w="5000" w:type="pct"/>
          </w:tcPr>
          <w:p w14:paraId="10C7A050" w14:textId="0DD24DE8" w:rsidR="002600F7" w:rsidRDefault="006A1D5A" w:rsidP="006A1D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محورها و</w:t>
            </w:r>
            <w:r w:rsidR="002600F7" w:rsidRPr="002600F7">
              <w:rPr>
                <w:rFonts w:cs="B Nazanin"/>
                <w:b/>
                <w:bCs/>
                <w:rtl/>
                <w:lang w:bidi="fa-IR"/>
              </w:rPr>
              <w:t xml:space="preserve"> دوره هایی که می توانید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علاقمند به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تدریس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هستید</w:t>
            </w:r>
            <w:r w:rsidR="002600F7" w:rsidRPr="002600F7">
              <w:rPr>
                <w:rFonts w:cs="B Nazanin"/>
                <w:b/>
                <w:bCs/>
                <w:rtl/>
                <w:lang w:bidi="fa-IR"/>
              </w:rPr>
              <w:t xml:space="preserve"> را ذکر نمایید</w:t>
            </w:r>
          </w:p>
          <w:p w14:paraId="10C7A051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2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3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4" w14:textId="77777777" w:rsidR="002600F7" w:rsidRP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600F7" w:rsidRPr="002600F7" w14:paraId="10C7A05C" w14:textId="77777777" w:rsidTr="0038097E">
        <w:tc>
          <w:tcPr>
            <w:tcW w:w="5000" w:type="pct"/>
          </w:tcPr>
          <w:p w14:paraId="10C7A056" w14:textId="77777777" w:rsidR="002600F7" w:rsidRDefault="002600F7" w:rsidP="00582B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600F7">
              <w:rPr>
                <w:rFonts w:cs="B Nazanin"/>
                <w:b/>
                <w:bCs/>
                <w:rtl/>
                <w:lang w:bidi="fa-IR"/>
              </w:rPr>
              <w:t>نام دوره ها و مدارکی که در زمینه های مختلف اخذ نموده اید را ذکر نمایید</w:t>
            </w:r>
          </w:p>
          <w:p w14:paraId="10C7A057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8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9" w14:textId="77777777" w:rsidR="002600F7" w:rsidRDefault="002600F7" w:rsidP="002600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A" w14:textId="77777777" w:rsidR="002A574B" w:rsidRDefault="002A574B" w:rsidP="002A574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C7A05B" w14:textId="77777777" w:rsidR="0038097E" w:rsidRPr="002600F7" w:rsidRDefault="0038097E" w:rsidP="0038097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0C7A05D" w14:textId="77777777" w:rsidR="003C5FBA" w:rsidRPr="003C5FBA" w:rsidRDefault="003C5FBA" w:rsidP="003C5FBA">
      <w:pPr>
        <w:bidi/>
        <w:rPr>
          <w:rFonts w:cs="B Nazanin"/>
          <w:b/>
          <w:bCs/>
          <w:rtl/>
          <w:lang w:bidi="fa-IR"/>
        </w:rPr>
      </w:pPr>
    </w:p>
    <w:p w14:paraId="10C7A05E" w14:textId="77777777" w:rsidR="0038097E" w:rsidRDefault="0038097E" w:rsidP="003C5FB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5F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60" w14:textId="31DD980A" w:rsidR="00C40875" w:rsidRPr="00C40875" w:rsidRDefault="00C40875" w:rsidP="00C40875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lang w:bidi="fa-IR"/>
        </w:rPr>
      </w:pPr>
      <w:r w:rsidRPr="00C40875">
        <w:rPr>
          <w:rFonts w:cs="B Titr"/>
          <w:b/>
          <w:bCs/>
          <w:sz w:val="24"/>
          <w:szCs w:val="24"/>
          <w:rtl/>
          <w:lang w:bidi="fa-IR"/>
        </w:rPr>
        <w:t>دوره‌هاي</w:t>
      </w:r>
      <w:r w:rsidR="006A1D5A">
        <w:rPr>
          <w:rFonts w:cs="B Titr" w:hint="cs"/>
          <w:b/>
          <w:bCs/>
          <w:sz w:val="24"/>
          <w:szCs w:val="24"/>
          <w:rtl/>
          <w:lang w:bidi="fa-IR"/>
        </w:rPr>
        <w:t xml:space="preserve"> گذرانده</w:t>
      </w:r>
      <w:r w:rsidRPr="00C4087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240609">
        <w:rPr>
          <w:rFonts w:cs="B Titr" w:hint="cs"/>
          <w:b/>
          <w:bCs/>
          <w:sz w:val="24"/>
          <w:szCs w:val="24"/>
          <w:rtl/>
          <w:lang w:bidi="fa-IR"/>
        </w:rPr>
        <w:t xml:space="preserve">شده </w:t>
      </w:r>
      <w:r w:rsidRPr="00C40875">
        <w:rPr>
          <w:rFonts w:cs="B Titr"/>
          <w:b/>
          <w:bCs/>
          <w:sz w:val="24"/>
          <w:szCs w:val="24"/>
          <w:rtl/>
          <w:lang w:bidi="fa-IR"/>
        </w:rPr>
        <w:t>آموزشي</w:t>
      </w:r>
      <w:bookmarkStart w:id="0" w:name="_GoBack"/>
      <w:bookmarkEnd w:id="0"/>
      <w:r w:rsidRPr="00C4087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240609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Pr="00C40875">
        <w:rPr>
          <w:rFonts w:cs="B Titr"/>
          <w:b/>
          <w:bCs/>
          <w:sz w:val="24"/>
          <w:szCs w:val="24"/>
          <w:rtl/>
          <w:lang w:bidi="fa-IR"/>
        </w:rPr>
        <w:t>مدیریتی و آشنایی با سیستم سلامت</w:t>
      </w:r>
      <w:r w:rsidR="00240609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p w14:paraId="10C7A061" w14:textId="77777777" w:rsidR="00C40875" w:rsidRDefault="00C40875" w:rsidP="00C40875">
      <w:pPr>
        <w:pStyle w:val="ListParagraph"/>
        <w:bidi/>
        <w:spacing w:after="0"/>
        <w:rPr>
          <w:rFonts w:cs="B Titr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-76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1"/>
        <w:gridCol w:w="2558"/>
        <w:gridCol w:w="2044"/>
        <w:gridCol w:w="2627"/>
      </w:tblGrid>
      <w:tr w:rsidR="00C40875" w:rsidRPr="00C40875" w14:paraId="10C7A066" w14:textId="77777777" w:rsidTr="003D2925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62" w14:textId="77777777" w:rsidR="00C40875" w:rsidRPr="001A1AF2" w:rsidRDefault="00C40875" w:rsidP="001A1AF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sz w:val="24"/>
                <w:szCs w:val="24"/>
                <w:rtl/>
              </w:rPr>
              <w:t>عنوان دوره آموزشی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63" w14:textId="77777777" w:rsidR="00C40875" w:rsidRPr="001A1AF2" w:rsidRDefault="00C40875" w:rsidP="001A1AF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sz w:val="24"/>
                <w:szCs w:val="24"/>
                <w:rtl/>
              </w:rPr>
              <w:t>مدت زمان دوره (ساعت)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64" w14:textId="77777777" w:rsidR="00C40875" w:rsidRPr="001A1AF2" w:rsidRDefault="00C40875" w:rsidP="001A1AF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sz w:val="24"/>
                <w:szCs w:val="24"/>
                <w:rtl/>
              </w:rPr>
              <w:t>محل برگزاری دوره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65" w14:textId="77777777" w:rsidR="00C40875" w:rsidRPr="001A1AF2" w:rsidRDefault="00C40875" w:rsidP="001A1AF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sz w:val="24"/>
                <w:szCs w:val="24"/>
                <w:rtl/>
              </w:rPr>
              <w:t>زمان گذراندن دوره(سال)</w:t>
            </w:r>
          </w:p>
        </w:tc>
      </w:tr>
      <w:tr w:rsidR="00C40875" w:rsidRPr="00C40875" w14:paraId="10C7A06B" w14:textId="77777777" w:rsidTr="001A1AF2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7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8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9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A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40875" w:rsidRPr="00C40875" w14:paraId="10C7A070" w14:textId="77777777" w:rsidTr="001A1AF2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C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D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E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6F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40875" w:rsidRPr="00C40875" w14:paraId="10C7A075" w14:textId="77777777" w:rsidTr="001A1AF2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1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2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3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4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40875" w:rsidRPr="00C40875" w14:paraId="10C7A07A" w14:textId="77777777" w:rsidTr="001A1AF2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6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7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8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9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40875" w:rsidRPr="00C40875" w14:paraId="10C7A07F" w14:textId="77777777" w:rsidTr="001A1AF2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B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C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D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E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40875" w:rsidRPr="00C40875" w14:paraId="10C7A084" w14:textId="77777777" w:rsidTr="001A1AF2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80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81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82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83" w14:textId="77777777" w:rsidR="00C40875" w:rsidRPr="00C40875" w:rsidRDefault="00C40875" w:rsidP="00C40875">
            <w:pPr>
              <w:bidi/>
              <w:spacing w:after="0"/>
              <w:ind w:left="36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10C7A085" w14:textId="77777777" w:rsidR="001A1AF2" w:rsidRPr="001A1AF2" w:rsidRDefault="001A1AF2" w:rsidP="001A1AF2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1A1AF2">
        <w:rPr>
          <w:rFonts w:cs="B Titr"/>
          <w:b/>
          <w:bCs/>
          <w:sz w:val="24"/>
          <w:szCs w:val="24"/>
          <w:rtl/>
          <w:lang w:bidi="fa-IR"/>
        </w:rPr>
        <w:t xml:space="preserve">ميزان آشنايي با زبانهاي خارجي:  </w:t>
      </w:r>
      <w:r w:rsidRPr="001A1AF2">
        <w:rPr>
          <w:rFonts w:cs="B Nazanin"/>
          <w:sz w:val="24"/>
          <w:szCs w:val="24"/>
          <w:rtl/>
          <w:lang w:bidi="fa-IR"/>
        </w:rPr>
        <w:t>در صورت داشتن مدرک معتبر نمره ذکر شود .</w:t>
      </w:r>
    </w:p>
    <w:p w14:paraId="10C7A086" w14:textId="77777777" w:rsidR="001A1AF2" w:rsidRPr="001A1AF2" w:rsidRDefault="001A1AF2" w:rsidP="001A1AF2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1A1AF2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نام زبان خارجی :                            نوع مدرک معتبر :                                             نمره :</w:t>
      </w:r>
    </w:p>
    <w:p w14:paraId="10C7A087" w14:textId="77777777" w:rsidR="001A1AF2" w:rsidRPr="001A1AF2" w:rsidRDefault="001A1AF2" w:rsidP="001A1AF2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1A1AF2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نام زبان خارجی :                            نوع مدرک معتبر :                                             نمره :</w:t>
      </w:r>
    </w:p>
    <w:p w14:paraId="10C7A088" w14:textId="77777777" w:rsidR="001A1AF2" w:rsidRDefault="001A1AF2" w:rsidP="001A1AF2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1A1AF2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در صورت نداشتن مدرک معتبر وضعیت زبان انگلیسی خود را در 4 مهارت</w:t>
      </w:r>
      <w:r w:rsidRPr="001A1AF2">
        <w:rPr>
          <w:rFonts w:ascii="Times New Roman" w:eastAsia="Times New Roman" w:hAnsi="Times New Roman" w:cs="B Lotus"/>
          <w:b/>
          <w:bCs/>
          <w:lang w:bidi="fa-IR"/>
        </w:rPr>
        <w:t>Listening ,Reading ,Writing,</w:t>
      </w:r>
      <w:r w:rsidRPr="001A1AF2">
        <w:rPr>
          <w:rFonts w:ascii="Times New Roman" w:eastAsia="Times New Roman" w:hAnsi="Times New Roman" w:cs="B Lotus"/>
          <w:b/>
          <w:bCs/>
          <w:rtl/>
          <w:lang w:bidi="fa-IR"/>
        </w:rPr>
        <w:t xml:space="preserve"> </w:t>
      </w:r>
      <w:r w:rsidRPr="001A1AF2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و</w:t>
      </w:r>
      <w:r w:rsidRPr="001A1AF2">
        <w:rPr>
          <w:rFonts w:ascii="Times New Roman" w:eastAsia="Times New Roman" w:hAnsi="Times New Roman" w:cs="B Lotus"/>
          <w:b/>
          <w:bCs/>
          <w:lang w:bidi="fa-IR"/>
        </w:rPr>
        <w:t>Reading</w:t>
      </w:r>
      <w:r w:rsidRPr="001A1AF2"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1A1AF2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t>چگونه ارزیابی می کنید .(از نمره 100 به خودتان نمره بدهید )</w:t>
      </w:r>
    </w:p>
    <w:tbl>
      <w:tblPr>
        <w:bidiVisual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7"/>
        <w:gridCol w:w="1388"/>
        <w:gridCol w:w="1412"/>
        <w:gridCol w:w="1412"/>
        <w:gridCol w:w="1412"/>
        <w:gridCol w:w="1610"/>
      </w:tblGrid>
      <w:tr w:rsidR="001A1AF2" w:rsidRPr="001A1AF2" w14:paraId="10C7A08F" w14:textId="77777777" w:rsidTr="003D2925">
        <w:trPr>
          <w:trHeight w:val="39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89" w14:textId="77777777" w:rsidR="001A1AF2" w:rsidRPr="001A1AF2" w:rsidRDefault="001A1AF2" w:rsidP="003D29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نام مهارت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8A" w14:textId="77777777" w:rsidR="001A1AF2" w:rsidRPr="001A1AF2" w:rsidRDefault="001A1AF2" w:rsidP="003D29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زیر 20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8B" w14:textId="77777777" w:rsidR="001A1AF2" w:rsidRPr="001A1AF2" w:rsidRDefault="001A1AF2" w:rsidP="003D29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40-20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8C" w14:textId="77777777" w:rsidR="001A1AF2" w:rsidRPr="001A1AF2" w:rsidRDefault="001A1AF2" w:rsidP="003D29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60-40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8D" w14:textId="77777777" w:rsidR="001A1AF2" w:rsidRPr="001A1AF2" w:rsidRDefault="001A1AF2" w:rsidP="003D29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80-60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C7A08E" w14:textId="77777777" w:rsidR="001A1AF2" w:rsidRPr="001A1AF2" w:rsidRDefault="001A1AF2" w:rsidP="003D29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100-80</w:t>
            </w:r>
          </w:p>
        </w:tc>
      </w:tr>
      <w:tr w:rsidR="001A1AF2" w:rsidRPr="001A1AF2" w14:paraId="10C7A096" w14:textId="77777777" w:rsidTr="003D2925">
        <w:trPr>
          <w:trHeight w:val="37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0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  <w:t>Writing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1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2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3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4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5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</w:tr>
      <w:tr w:rsidR="001A1AF2" w:rsidRPr="001A1AF2" w14:paraId="10C7A09D" w14:textId="77777777" w:rsidTr="003D2925">
        <w:trPr>
          <w:trHeight w:val="37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7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  <w:t>Reading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8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9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A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B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C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</w:tr>
      <w:tr w:rsidR="001A1AF2" w:rsidRPr="001A1AF2" w14:paraId="10C7A0A4" w14:textId="77777777" w:rsidTr="003D2925">
        <w:trPr>
          <w:trHeight w:val="37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E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  <w:t>Listening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9F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0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1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2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3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</w:tr>
      <w:tr w:rsidR="001A1AF2" w:rsidRPr="001A1AF2" w14:paraId="10C7A0AB" w14:textId="77777777" w:rsidTr="003D2925">
        <w:trPr>
          <w:trHeight w:val="372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5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1A1AF2"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  <w:t>Reading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6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7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8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9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AA" w14:textId="77777777" w:rsidR="001A1AF2" w:rsidRPr="001A1AF2" w:rsidRDefault="001A1AF2" w:rsidP="001A1AF2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</w:tr>
    </w:tbl>
    <w:p w14:paraId="10C7A0AC" w14:textId="77777777" w:rsidR="00C40875" w:rsidRDefault="00C40875" w:rsidP="00C40875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AD" w14:textId="77777777" w:rsidR="003D2925" w:rsidRDefault="003D2925" w:rsidP="003D2925">
      <w:pPr>
        <w:bidi/>
        <w:rPr>
          <w:rFonts w:cs="B Nazanin"/>
          <w:b/>
          <w:bCs/>
          <w:rtl/>
          <w:lang w:bidi="fa-IR"/>
        </w:rPr>
      </w:pPr>
    </w:p>
    <w:p w14:paraId="10C7A0AE" w14:textId="77777777" w:rsidR="003D2925" w:rsidRPr="002600F7" w:rsidRDefault="003D2925" w:rsidP="003D2925">
      <w:pPr>
        <w:bidi/>
        <w:rPr>
          <w:rFonts w:cs="B Nazanin"/>
          <w:b/>
          <w:bCs/>
          <w:rtl/>
          <w:lang w:bidi="fa-IR"/>
        </w:rPr>
      </w:pPr>
      <w:r w:rsidRPr="002600F7">
        <w:rPr>
          <w:rFonts w:cs="B Nazanin" w:hint="cs"/>
          <w:b/>
          <w:bCs/>
          <w:rtl/>
          <w:lang w:bidi="fa-IR"/>
        </w:rPr>
        <w:t>آیا به شیوه آموزش بزرگسالان (</w:t>
      </w:r>
      <w:r w:rsidRPr="002600F7">
        <w:rPr>
          <w:rFonts w:cs="B Nazanin"/>
          <w:b/>
          <w:bCs/>
          <w:lang w:bidi="fa-IR"/>
        </w:rPr>
        <w:t>Adult Learning</w:t>
      </w:r>
      <w:r>
        <w:rPr>
          <w:rFonts w:cs="B Nazanin" w:hint="cs"/>
          <w:b/>
          <w:bCs/>
          <w:rtl/>
          <w:lang w:bidi="fa-IR"/>
        </w:rPr>
        <w:t xml:space="preserve">) مسلط هستید؟           بلی </w:t>
      </w:r>
      <w:r>
        <w:rPr>
          <w:rFonts w:cs="B Nazanin" w:hint="cs"/>
          <w:b/>
          <w:bCs/>
          <w:lang w:bidi="fa-IR"/>
        </w:rPr>
        <w:sym w:font="Wingdings" w:char="F06F"/>
      </w:r>
      <w:r>
        <w:rPr>
          <w:rFonts w:cs="B Nazanin" w:hint="cs"/>
          <w:b/>
          <w:bCs/>
          <w:rtl/>
          <w:lang w:bidi="fa-IR"/>
        </w:rPr>
        <w:t xml:space="preserve">              خیر </w:t>
      </w:r>
      <w:r>
        <w:rPr>
          <w:rFonts w:cs="B Nazanin" w:hint="cs"/>
          <w:b/>
          <w:bCs/>
          <w:lang w:bidi="fa-IR"/>
        </w:rPr>
        <w:sym w:font="Wingdings" w:char="F06F"/>
      </w:r>
    </w:p>
    <w:p w14:paraId="10C7A0AF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0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1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2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3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4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5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6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7" w14:textId="77777777" w:rsidR="001A1AF2" w:rsidRDefault="001A1AF2" w:rsidP="001A1AF2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0B8" w14:textId="77777777" w:rsidR="001A1AF2" w:rsidRPr="00C40875" w:rsidRDefault="001A1AF2" w:rsidP="001A1AF2">
      <w:pPr>
        <w:bidi/>
        <w:spacing w:after="0"/>
        <w:rPr>
          <w:rFonts w:cs="B Titr"/>
          <w:b/>
          <w:bCs/>
          <w:sz w:val="24"/>
          <w:szCs w:val="24"/>
          <w:lang w:bidi="fa-IR"/>
        </w:rPr>
      </w:pPr>
    </w:p>
    <w:p w14:paraId="10C7A0B9" w14:textId="31E2199C" w:rsidR="003C5FBA" w:rsidRPr="001A1AF2" w:rsidRDefault="003C5FBA" w:rsidP="001A1AF2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1A1AF2">
        <w:rPr>
          <w:rFonts w:cs="B Titr" w:hint="cs"/>
          <w:b/>
          <w:bCs/>
          <w:sz w:val="24"/>
          <w:szCs w:val="24"/>
          <w:rtl/>
          <w:lang w:bidi="fa-IR"/>
        </w:rPr>
        <w:t>سوابق مدیریتی</w:t>
      </w:r>
      <w:r w:rsidR="006A1D5A">
        <w:rPr>
          <w:rFonts w:cs="B Titr" w:hint="cs"/>
          <w:b/>
          <w:bCs/>
          <w:sz w:val="24"/>
          <w:szCs w:val="24"/>
          <w:rtl/>
          <w:lang w:bidi="fa-IR"/>
        </w:rPr>
        <w:t xml:space="preserve"> و اجرایی</w:t>
      </w:r>
      <w:r w:rsidRPr="001A1AF2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509"/>
        <w:gridCol w:w="1371"/>
        <w:gridCol w:w="1371"/>
        <w:gridCol w:w="1511"/>
        <w:gridCol w:w="1237"/>
        <w:gridCol w:w="1649"/>
      </w:tblGrid>
      <w:tr w:rsidR="00E739C1" w:rsidRPr="001A1AF2" w14:paraId="10C7A0C1" w14:textId="77777777" w:rsidTr="003D2925">
        <w:tc>
          <w:tcPr>
            <w:tcW w:w="358" w:type="pct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0C7A0BA" w14:textId="77777777" w:rsidR="00E739C1" w:rsidRPr="003D2925" w:rsidRDefault="00E739C1" w:rsidP="00E739C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810" w:type="pct"/>
            <w:shd w:val="clear" w:color="auto" w:fill="DEEAF6" w:themeFill="accent1" w:themeFillTint="33"/>
            <w:vAlign w:val="center"/>
          </w:tcPr>
          <w:p w14:paraId="10C7A0BB" w14:textId="77777777" w:rsidR="00E739C1" w:rsidRPr="003D2925" w:rsidRDefault="00E739C1" w:rsidP="00E739C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عنوان شغل يا سمت</w:t>
            </w:r>
          </w:p>
        </w:tc>
        <w:tc>
          <w:tcPr>
            <w:tcW w:w="736" w:type="pct"/>
            <w:shd w:val="clear" w:color="auto" w:fill="DEEAF6" w:themeFill="accent1" w:themeFillTint="33"/>
            <w:vAlign w:val="center"/>
          </w:tcPr>
          <w:p w14:paraId="10C7A0BC" w14:textId="77777777" w:rsidR="00E739C1" w:rsidRPr="003D2925" w:rsidRDefault="00E739C1" w:rsidP="00E739C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نام دستگاه</w:t>
            </w:r>
          </w:p>
        </w:tc>
        <w:tc>
          <w:tcPr>
            <w:tcW w:w="736" w:type="pct"/>
            <w:shd w:val="clear" w:color="auto" w:fill="DEEAF6" w:themeFill="accent1" w:themeFillTint="33"/>
            <w:vAlign w:val="center"/>
          </w:tcPr>
          <w:p w14:paraId="10C7A0BD" w14:textId="77777777" w:rsidR="00E739C1" w:rsidRPr="003D2925" w:rsidRDefault="00E739C1" w:rsidP="00E739C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واحد سازمانی</w:t>
            </w:r>
          </w:p>
        </w:tc>
        <w:tc>
          <w:tcPr>
            <w:tcW w:w="811" w:type="pct"/>
            <w:shd w:val="clear" w:color="auto" w:fill="DEEAF6" w:themeFill="accent1" w:themeFillTint="33"/>
            <w:vAlign w:val="center"/>
          </w:tcPr>
          <w:p w14:paraId="10C7A0BE" w14:textId="77777777" w:rsidR="00E739C1" w:rsidRPr="003D2925" w:rsidRDefault="00E739C1" w:rsidP="003D2925">
            <w:pPr>
              <w:bidi/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تاريخ انتصاب</w:t>
            </w:r>
          </w:p>
        </w:tc>
        <w:tc>
          <w:tcPr>
            <w:tcW w:w="664" w:type="pct"/>
            <w:shd w:val="clear" w:color="auto" w:fill="DEEAF6" w:themeFill="accent1" w:themeFillTint="33"/>
            <w:vAlign w:val="center"/>
          </w:tcPr>
          <w:p w14:paraId="10C7A0BF" w14:textId="77777777" w:rsidR="00E739C1" w:rsidRPr="003D2925" w:rsidRDefault="00E739C1" w:rsidP="00E739C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مدت تصدي</w:t>
            </w:r>
          </w:p>
        </w:tc>
        <w:tc>
          <w:tcPr>
            <w:tcW w:w="886" w:type="pct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0C7A0C0" w14:textId="77777777" w:rsidR="00E739C1" w:rsidRPr="003D2925" w:rsidRDefault="00E739C1" w:rsidP="00E739C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D2925">
              <w:rPr>
                <w:rFonts w:cs="B Nazanin"/>
                <w:sz w:val="20"/>
                <w:szCs w:val="20"/>
                <w:rtl/>
              </w:rPr>
              <w:t>محل خدمت</w:t>
            </w:r>
          </w:p>
        </w:tc>
      </w:tr>
      <w:tr w:rsidR="00E739C1" w:rsidRPr="001A1AF2" w14:paraId="10C7A0C9" w14:textId="77777777" w:rsidTr="00E739C1">
        <w:trPr>
          <w:trHeight w:val="453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C2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pct"/>
          </w:tcPr>
          <w:p w14:paraId="10C7A0C3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C4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C5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C6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C7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C8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0D1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CA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0" w:type="pct"/>
          </w:tcPr>
          <w:p w14:paraId="10C7A0CB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CC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CD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CE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CF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D0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0D9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D2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10" w:type="pct"/>
          </w:tcPr>
          <w:p w14:paraId="10C7A0D3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D4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D5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D6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D7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D8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0E1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DA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0" w:type="pct"/>
          </w:tcPr>
          <w:p w14:paraId="10C7A0DB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DC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DD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DE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DF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E0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0E9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E2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10" w:type="pct"/>
          </w:tcPr>
          <w:p w14:paraId="10C7A0E3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E4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E5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E6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E7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E8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0F1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EA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10" w:type="pct"/>
          </w:tcPr>
          <w:p w14:paraId="10C7A0EB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EC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ED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EE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EF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F0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0F9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F2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10" w:type="pct"/>
          </w:tcPr>
          <w:p w14:paraId="10C7A0F3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F4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F5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F6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F7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0F8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101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0FA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10" w:type="pct"/>
          </w:tcPr>
          <w:p w14:paraId="10C7A0FB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FC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0FD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0FE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0FF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100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39C1" w:rsidRPr="001A1AF2" w14:paraId="10C7A109" w14:textId="77777777" w:rsidTr="00E739C1">
        <w:trPr>
          <w:trHeight w:val="525"/>
        </w:trPr>
        <w:tc>
          <w:tcPr>
            <w:tcW w:w="358" w:type="pct"/>
            <w:tcBorders>
              <w:left w:val="single" w:sz="18" w:space="0" w:color="auto"/>
            </w:tcBorders>
          </w:tcPr>
          <w:p w14:paraId="10C7A102" w14:textId="77777777" w:rsidR="00E739C1" w:rsidRPr="001A1AF2" w:rsidRDefault="00E739C1" w:rsidP="001A1AF2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A1AF2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10" w:type="pct"/>
          </w:tcPr>
          <w:p w14:paraId="10C7A103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104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6" w:type="pct"/>
          </w:tcPr>
          <w:p w14:paraId="10C7A105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1" w:type="pct"/>
          </w:tcPr>
          <w:p w14:paraId="10C7A106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64" w:type="pct"/>
          </w:tcPr>
          <w:p w14:paraId="10C7A107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" w:type="pct"/>
            <w:tcBorders>
              <w:right w:val="single" w:sz="18" w:space="0" w:color="auto"/>
            </w:tcBorders>
          </w:tcPr>
          <w:p w14:paraId="10C7A108" w14:textId="77777777" w:rsidR="00E739C1" w:rsidRPr="001A1AF2" w:rsidRDefault="00E739C1" w:rsidP="001A1AF2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10C7A10A" w14:textId="77777777" w:rsidR="00AA0296" w:rsidRDefault="00AA0296" w:rsidP="00AA029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14:paraId="10C7A10B" w14:textId="49FD4ED6" w:rsidR="0038097E" w:rsidRPr="00C40875" w:rsidRDefault="006A1D5A" w:rsidP="00C40875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سایر </w:t>
      </w:r>
      <w:r w:rsidR="0038097E" w:rsidRPr="00C40875">
        <w:rPr>
          <w:rFonts w:cs="B Titr" w:hint="cs"/>
          <w:b/>
          <w:bCs/>
          <w:sz w:val="24"/>
          <w:szCs w:val="24"/>
          <w:rtl/>
          <w:lang w:bidi="fa-IR"/>
        </w:rPr>
        <w:t>توانمندی ها و مهارت ها:</w:t>
      </w:r>
    </w:p>
    <w:p w14:paraId="10C7A10C" w14:textId="77777777" w:rsidR="003C5FBA" w:rsidRPr="003C5FBA" w:rsidRDefault="003C5FBA" w:rsidP="003C5FBA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3C5FBA" w:rsidRPr="003C5FBA" w:rsidSect="003C5FB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7A10F" w14:textId="77777777" w:rsidR="00E87DFD" w:rsidRDefault="00E87DFD" w:rsidP="003C5FBA">
      <w:pPr>
        <w:spacing w:after="0" w:line="240" w:lineRule="auto"/>
      </w:pPr>
      <w:r>
        <w:separator/>
      </w:r>
    </w:p>
  </w:endnote>
  <w:endnote w:type="continuationSeparator" w:id="0">
    <w:p w14:paraId="10C7A110" w14:textId="77777777" w:rsidR="00E87DFD" w:rsidRDefault="00E87DFD" w:rsidP="003C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7A10D" w14:textId="77777777" w:rsidR="00E87DFD" w:rsidRDefault="00E87DFD" w:rsidP="003C5FBA">
      <w:pPr>
        <w:spacing w:after="0" w:line="240" w:lineRule="auto"/>
      </w:pPr>
      <w:r>
        <w:separator/>
      </w:r>
    </w:p>
  </w:footnote>
  <w:footnote w:type="continuationSeparator" w:id="0">
    <w:p w14:paraId="10C7A10E" w14:textId="77777777" w:rsidR="00E87DFD" w:rsidRDefault="00E87DFD" w:rsidP="003C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111" w14:textId="77777777" w:rsidR="003C5FBA" w:rsidRDefault="003C5F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C7A112" wp14:editId="10C7A113">
          <wp:simplePos x="0" y="0"/>
          <wp:positionH relativeFrom="column">
            <wp:posOffset>-219075</wp:posOffset>
          </wp:positionH>
          <wp:positionV relativeFrom="paragraph">
            <wp:posOffset>-1905</wp:posOffset>
          </wp:positionV>
          <wp:extent cx="1095375" cy="110059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0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45FD"/>
    <w:multiLevelType w:val="hybridMultilevel"/>
    <w:tmpl w:val="889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361FF"/>
    <w:multiLevelType w:val="hybridMultilevel"/>
    <w:tmpl w:val="730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0C17"/>
    <w:multiLevelType w:val="hybridMultilevel"/>
    <w:tmpl w:val="12769B14"/>
    <w:lvl w:ilvl="0" w:tplc="AD7C204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A"/>
    <w:rsid w:val="00137B20"/>
    <w:rsid w:val="001A1AF2"/>
    <w:rsid w:val="00240609"/>
    <w:rsid w:val="002600F7"/>
    <w:rsid w:val="002A574B"/>
    <w:rsid w:val="0038097E"/>
    <w:rsid w:val="003C5FBA"/>
    <w:rsid w:val="003D2925"/>
    <w:rsid w:val="004E53F6"/>
    <w:rsid w:val="006A1D5A"/>
    <w:rsid w:val="00A93ED4"/>
    <w:rsid w:val="00AA0296"/>
    <w:rsid w:val="00C40875"/>
    <w:rsid w:val="00DE4590"/>
    <w:rsid w:val="00E739C1"/>
    <w:rsid w:val="00E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10C7A034"/>
  <w15:chartTrackingRefBased/>
  <w15:docId w15:val="{22FF608C-5AD8-4A20-B748-5F1AF719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BA"/>
  </w:style>
  <w:style w:type="paragraph" w:styleId="Footer">
    <w:name w:val="footer"/>
    <w:basedOn w:val="Normal"/>
    <w:link w:val="FooterChar"/>
    <w:uiPriority w:val="99"/>
    <w:unhideWhenUsed/>
    <w:rsid w:val="003C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BA"/>
  </w:style>
  <w:style w:type="paragraph" w:styleId="ListParagraph">
    <w:name w:val="List Paragraph"/>
    <w:basedOn w:val="Normal"/>
    <w:uiPriority w:val="34"/>
    <w:qFormat/>
    <w:rsid w:val="003C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2022-10-16T10:11:00Z</dcterms:created>
  <dcterms:modified xsi:type="dcterms:W3CDTF">2022-10-30T12:02:00Z</dcterms:modified>
</cp:coreProperties>
</file>